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BE" w:rsidRPr="00986773" w:rsidRDefault="00D34EFC" w:rsidP="006707DA">
      <w:pPr>
        <w:pStyle w:val="a7"/>
        <w:jc w:val="right"/>
        <w:rPr>
          <w:rFonts w:ascii="Times New Roman" w:hAnsi="Times New Roman" w:cs="Times New Roman"/>
        </w:rPr>
      </w:pPr>
      <w:r w:rsidRPr="00986773">
        <w:rPr>
          <w:rFonts w:ascii="Times New Roman" w:hAnsi="Times New Roman" w:cs="Times New Roman"/>
        </w:rPr>
        <w:t>Утверждаю</w:t>
      </w:r>
    </w:p>
    <w:p w:rsidR="00D34EFC" w:rsidRPr="00986773" w:rsidRDefault="00D34EFC" w:rsidP="006707DA">
      <w:pPr>
        <w:pStyle w:val="a7"/>
        <w:jc w:val="right"/>
        <w:rPr>
          <w:rFonts w:ascii="Times New Roman" w:hAnsi="Times New Roman" w:cs="Times New Roman"/>
        </w:rPr>
      </w:pPr>
      <w:r w:rsidRPr="00986773">
        <w:rPr>
          <w:rFonts w:ascii="Times New Roman" w:hAnsi="Times New Roman" w:cs="Times New Roman"/>
        </w:rPr>
        <w:t>Директор МБУК «ЦБС Дубровского района»</w:t>
      </w:r>
    </w:p>
    <w:p w:rsidR="00D34EFC" w:rsidRPr="00986773" w:rsidRDefault="00D34EFC" w:rsidP="006707DA">
      <w:pPr>
        <w:pStyle w:val="a7"/>
        <w:jc w:val="right"/>
        <w:rPr>
          <w:rFonts w:ascii="Times New Roman" w:hAnsi="Times New Roman" w:cs="Times New Roman"/>
          <w:lang w:val="en-US"/>
        </w:rPr>
      </w:pPr>
      <w:proofErr w:type="spellStart"/>
      <w:r w:rsidRPr="00986773">
        <w:rPr>
          <w:rFonts w:ascii="Times New Roman" w:hAnsi="Times New Roman" w:cs="Times New Roman"/>
        </w:rPr>
        <w:t>_______В.А.Желенкова</w:t>
      </w:r>
      <w:proofErr w:type="spellEnd"/>
    </w:p>
    <w:tbl>
      <w:tblPr>
        <w:tblStyle w:val="a3"/>
        <w:tblpPr w:leftFromText="180" w:rightFromText="180" w:vertAnchor="page" w:horzAnchor="margin" w:tblpXSpec="center" w:tblpY="2209"/>
        <w:tblW w:w="16160" w:type="dxa"/>
        <w:tblLook w:val="04A0"/>
      </w:tblPr>
      <w:tblGrid>
        <w:gridCol w:w="1668"/>
        <w:gridCol w:w="2809"/>
        <w:gridCol w:w="2922"/>
        <w:gridCol w:w="2812"/>
        <w:gridCol w:w="2615"/>
        <w:gridCol w:w="1776"/>
        <w:gridCol w:w="1558"/>
      </w:tblGrid>
      <w:tr w:rsidR="00460CB0" w:rsidTr="005D32E0">
        <w:tc>
          <w:tcPr>
            <w:tcW w:w="1668" w:type="dxa"/>
          </w:tcPr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09" w:type="dxa"/>
          </w:tcPr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22" w:type="dxa"/>
          </w:tcPr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12" w:type="dxa"/>
          </w:tcPr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15" w:type="dxa"/>
          </w:tcPr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76" w:type="dxa"/>
          </w:tcPr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8" w:type="dxa"/>
          </w:tcPr>
          <w:p w:rsidR="006707DA" w:rsidRPr="00D34EFC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460CB0" w:rsidTr="005D32E0">
        <w:trPr>
          <w:trHeight w:val="1512"/>
        </w:trPr>
        <w:tc>
          <w:tcPr>
            <w:tcW w:w="1668" w:type="dxa"/>
          </w:tcPr>
          <w:p w:rsidR="00644D3F" w:rsidRPr="00374902" w:rsidRDefault="00644D3F" w:rsidP="006B59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44D3F" w:rsidRPr="00374902" w:rsidRDefault="00644D3F" w:rsidP="0058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3F" w:rsidRPr="00374902" w:rsidRDefault="00644D3F" w:rsidP="0058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644D3F" w:rsidRPr="00374902" w:rsidRDefault="00644D3F" w:rsidP="00580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644D3F" w:rsidRPr="00374902" w:rsidRDefault="00644D3F" w:rsidP="002438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644D3F" w:rsidRPr="00374902" w:rsidRDefault="00644D3F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44D3F" w:rsidRPr="00374902" w:rsidRDefault="004B2E09" w:rsidP="004B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«Родоначальница социального романа»                                                                    к 215-л Жорж Санд </w:t>
            </w: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 xml:space="preserve">выставка-информация </w:t>
            </w:r>
          </w:p>
        </w:tc>
        <w:tc>
          <w:tcPr>
            <w:tcW w:w="2922" w:type="dxa"/>
          </w:tcPr>
          <w:p w:rsidR="00644D3F" w:rsidRPr="00374902" w:rsidRDefault="00644D3F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2641B" w:rsidRPr="00374902" w:rsidRDefault="0022641B" w:rsidP="00226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«Лион Фейхтвангер»                                         к 135-летию со дня рождения</w:t>
            </w:r>
          </w:p>
          <w:p w:rsidR="0022641B" w:rsidRPr="00374902" w:rsidRDefault="0022641B" w:rsidP="00226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4D3F" w:rsidRPr="00374902" w:rsidRDefault="0022641B" w:rsidP="0022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выставка - знакомство</w:t>
            </w:r>
          </w:p>
        </w:tc>
        <w:tc>
          <w:tcPr>
            <w:tcW w:w="2812" w:type="dxa"/>
            <w:vMerge w:val="restart"/>
          </w:tcPr>
          <w:p w:rsidR="00644D3F" w:rsidRPr="00374902" w:rsidRDefault="00644D3F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74902" w:rsidRDefault="00374902" w:rsidP="002D4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902" w:rsidRDefault="00374902" w:rsidP="002D4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641B" w:rsidRPr="00374902" w:rsidRDefault="0022641B" w:rsidP="002D4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«Секреты</w:t>
            </w:r>
          </w:p>
          <w:p w:rsidR="0022641B" w:rsidRPr="00374902" w:rsidRDefault="0022641B" w:rsidP="002D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семейного счастья» </w:t>
            </w:r>
          </w:p>
          <w:p w:rsidR="0022641B" w:rsidRPr="00374902" w:rsidRDefault="0022641B" w:rsidP="002D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3F" w:rsidRPr="00374902" w:rsidRDefault="0022641B" w:rsidP="002D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Выставка-праздник</w:t>
            </w:r>
          </w:p>
        </w:tc>
        <w:tc>
          <w:tcPr>
            <w:tcW w:w="2615" w:type="dxa"/>
            <w:vMerge w:val="restart"/>
          </w:tcPr>
          <w:p w:rsidR="00644D3F" w:rsidRPr="00374902" w:rsidRDefault="00644D3F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74902" w:rsidRDefault="00374902" w:rsidP="0012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902" w:rsidRDefault="00374902" w:rsidP="0012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902" w:rsidRDefault="00BA3331" w:rsidP="0012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«Брянская область</w:t>
            </w:r>
            <w:r w:rsidR="00460CB0"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- край легендарной красоты……»</w:t>
            </w:r>
          </w:p>
          <w:p w:rsidR="00644D3F" w:rsidRPr="00374902" w:rsidRDefault="00BA3331" w:rsidP="0012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CB0" w:rsidRPr="00374902">
              <w:rPr>
                <w:rFonts w:ascii="Times New Roman" w:hAnsi="Times New Roman" w:cs="Times New Roman"/>
                <w:sz w:val="20"/>
                <w:szCs w:val="20"/>
              </w:rPr>
              <w:t>историко-</w:t>
            </w: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 xml:space="preserve">поэтический час </w:t>
            </w:r>
            <w:r w:rsidR="00C26800" w:rsidRPr="00374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vMerge w:val="restart"/>
          </w:tcPr>
          <w:p w:rsidR="00644D3F" w:rsidRPr="00374902" w:rsidRDefault="00644D3F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74902" w:rsidRDefault="00374902" w:rsidP="0067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902" w:rsidRDefault="00374902" w:rsidP="0067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4D3F" w:rsidRPr="00374902" w:rsidRDefault="002D43F0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«Поставьте памятник деревне» </w:t>
            </w: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литературно-исторический праздник в д. </w:t>
            </w:r>
            <w:proofErr w:type="spellStart"/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Туреевке</w:t>
            </w:r>
            <w:proofErr w:type="spellEnd"/>
          </w:p>
        </w:tc>
        <w:tc>
          <w:tcPr>
            <w:tcW w:w="1558" w:type="dxa"/>
            <w:vMerge w:val="restart"/>
          </w:tcPr>
          <w:p w:rsidR="00644D3F" w:rsidRPr="00374902" w:rsidRDefault="00644D3F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644D3F" w:rsidRPr="00374902" w:rsidRDefault="00644D3F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902" w:rsidRDefault="00374902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4902" w:rsidRDefault="00374902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902" w:rsidRDefault="00374902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902" w:rsidRDefault="00374902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3F" w:rsidRPr="00374902" w:rsidRDefault="00644D3F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644D3F" w:rsidRPr="00374902" w:rsidRDefault="00644D3F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644D3F" w:rsidRPr="00374902" w:rsidRDefault="00644D3F" w:rsidP="00670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CB0" w:rsidTr="005D32E0">
        <w:trPr>
          <w:trHeight w:val="882"/>
        </w:trPr>
        <w:tc>
          <w:tcPr>
            <w:tcW w:w="1668" w:type="dxa"/>
          </w:tcPr>
          <w:p w:rsidR="00644D3F" w:rsidRPr="00374902" w:rsidRDefault="00644D3F" w:rsidP="006B59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644D3F" w:rsidRPr="00374902" w:rsidRDefault="00644D3F" w:rsidP="0064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644D3F" w:rsidRPr="00374902" w:rsidRDefault="00644D3F" w:rsidP="00644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644D3F" w:rsidRPr="00374902" w:rsidRDefault="00644D3F" w:rsidP="00644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644D3F" w:rsidRPr="00374902" w:rsidRDefault="00644D3F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850855" w:rsidRPr="00374902" w:rsidRDefault="00374902" w:rsidP="003749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 </w:t>
            </w:r>
            <w:r w:rsidR="00850855" w:rsidRPr="003749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кругосветное путешествие </w:t>
            </w:r>
            <w:r w:rsidRPr="003749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 </w:t>
            </w:r>
            <w:r w:rsidR="00850855" w:rsidRPr="003749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капитан</w:t>
            </w:r>
            <w:r w:rsidRPr="003749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ом</w:t>
            </w:r>
            <w:r w:rsidR="00850855" w:rsidRPr="003749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Джеймс</w:t>
            </w:r>
            <w:r w:rsidRPr="003749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ом</w:t>
            </w:r>
            <w:r w:rsidR="00850855" w:rsidRPr="003749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Кук</w:t>
            </w:r>
            <w:r w:rsidRPr="003749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ом</w:t>
            </w:r>
          </w:p>
          <w:p w:rsidR="00374902" w:rsidRPr="00374902" w:rsidRDefault="00374902" w:rsidP="0037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Виртуальное путешествие</w:t>
            </w:r>
          </w:p>
        </w:tc>
        <w:tc>
          <w:tcPr>
            <w:tcW w:w="2922" w:type="dxa"/>
          </w:tcPr>
          <w:p w:rsidR="00380C07" w:rsidRPr="00374902" w:rsidRDefault="00644D3F" w:rsidP="00850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850855" w:rsidRPr="00374902" w:rsidRDefault="00850855" w:rsidP="0085085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«Маленький принц</w:t>
            </w:r>
            <w:r w:rsidRPr="00374902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="00625593" w:rsidRPr="00374902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Антуана</w:t>
            </w:r>
            <w:proofErr w:type="spellEnd"/>
            <w:r w:rsidR="00625593" w:rsidRPr="00374902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 xml:space="preserve"> Сент-Экзюпери</w:t>
            </w:r>
          </w:p>
          <w:p w:rsidR="00850855" w:rsidRPr="00374902" w:rsidRDefault="00850855" w:rsidP="00850855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час душевного разговора</w:t>
            </w:r>
          </w:p>
          <w:p w:rsidR="00380C07" w:rsidRPr="00374902" w:rsidRDefault="00850855" w:rsidP="00380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памяти писателя</w:t>
            </w:r>
          </w:p>
          <w:p w:rsidR="00644D3F" w:rsidRPr="00374902" w:rsidRDefault="00644D3F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vMerge/>
          </w:tcPr>
          <w:p w:rsidR="00644D3F" w:rsidRPr="00374902" w:rsidRDefault="00644D3F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644D3F" w:rsidRPr="00374902" w:rsidRDefault="00644D3F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644D3F" w:rsidRPr="00374902" w:rsidRDefault="00644D3F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44D3F" w:rsidRPr="00374902" w:rsidRDefault="00644D3F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CB0" w:rsidTr="005D32E0">
        <w:tc>
          <w:tcPr>
            <w:tcW w:w="1668" w:type="dxa"/>
          </w:tcPr>
          <w:p w:rsidR="006707DA" w:rsidRPr="00374902" w:rsidRDefault="00644D3F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6707DA" w:rsidRPr="00374902" w:rsidRDefault="006707DA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6707DA" w:rsidRPr="00374902" w:rsidRDefault="006707DA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7DA" w:rsidRPr="00374902" w:rsidRDefault="006707DA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6707DA" w:rsidRPr="00374902" w:rsidRDefault="00644D3F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80C07" w:rsidRPr="00374902" w:rsidRDefault="00380C07" w:rsidP="0038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«Ромашки в подарок.                      Любит – не любит»</w:t>
            </w:r>
          </w:p>
          <w:p w:rsidR="00380C07" w:rsidRPr="00374902" w:rsidRDefault="00380C07" w:rsidP="00380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C07" w:rsidRPr="00374902" w:rsidRDefault="00380C07" w:rsidP="00380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семейный совет за круглым столом</w:t>
            </w:r>
          </w:p>
          <w:p w:rsidR="00DC10CE" w:rsidRPr="00374902" w:rsidRDefault="00DC10CE" w:rsidP="00380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6707DA" w:rsidRPr="00374902" w:rsidRDefault="00644D3F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580545" w:rsidRPr="00374902" w:rsidRDefault="00CB2778" w:rsidP="0038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«И грянул бой, Полтавский бой»</w:t>
            </w:r>
          </w:p>
          <w:p w:rsidR="00CB2778" w:rsidRPr="00374902" w:rsidRDefault="00CB2778" w:rsidP="00380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 День воинской славы</w:t>
            </w:r>
          </w:p>
          <w:p w:rsidR="00CB2778" w:rsidRPr="00374902" w:rsidRDefault="00CB2778" w:rsidP="00380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выставка-обзор</w:t>
            </w:r>
          </w:p>
        </w:tc>
        <w:tc>
          <w:tcPr>
            <w:tcW w:w="2812" w:type="dxa"/>
          </w:tcPr>
          <w:p w:rsidR="006707DA" w:rsidRPr="00374902" w:rsidRDefault="00AD6F6E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44D3F"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707DA" w:rsidRPr="00374902" w:rsidRDefault="0071791E" w:rsidP="0058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«Заповедник Брянский лес»                                              к 30 </w:t>
            </w:r>
            <w:proofErr w:type="spellStart"/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летию</w:t>
            </w:r>
            <w:proofErr w:type="spellEnd"/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основания</w:t>
            </w: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час интересного сообщения</w:t>
            </w:r>
          </w:p>
        </w:tc>
        <w:tc>
          <w:tcPr>
            <w:tcW w:w="2615" w:type="dxa"/>
          </w:tcPr>
          <w:p w:rsidR="006707DA" w:rsidRPr="00374902" w:rsidRDefault="006B59CE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44D3F"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B2E09" w:rsidRPr="00374902" w:rsidRDefault="004B2E09" w:rsidP="004B2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«Неисправимый одессит»                            к 125 –л.  </w:t>
            </w:r>
            <w:proofErr w:type="spellStart"/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Жаака</w:t>
            </w:r>
            <w:proofErr w:type="spellEnd"/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Бабеля</w:t>
            </w:r>
          </w:p>
          <w:p w:rsidR="00340F89" w:rsidRPr="00374902" w:rsidRDefault="004B2E09" w:rsidP="004B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разговор у книжной полки</w:t>
            </w:r>
          </w:p>
        </w:tc>
        <w:tc>
          <w:tcPr>
            <w:tcW w:w="1776" w:type="dxa"/>
          </w:tcPr>
          <w:p w:rsidR="006707DA" w:rsidRPr="00374902" w:rsidRDefault="00AD6F6E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44D3F"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707DA" w:rsidRPr="00374902" w:rsidRDefault="006707DA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558" w:type="dxa"/>
          </w:tcPr>
          <w:p w:rsidR="006707DA" w:rsidRPr="00374902" w:rsidRDefault="00AD6F6E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44D3F"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707DA" w:rsidRPr="00374902" w:rsidRDefault="006707DA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460CB0" w:rsidTr="005D32E0">
        <w:trPr>
          <w:trHeight w:val="1865"/>
        </w:trPr>
        <w:tc>
          <w:tcPr>
            <w:tcW w:w="1668" w:type="dxa"/>
          </w:tcPr>
          <w:p w:rsidR="006707DA" w:rsidRPr="00374902" w:rsidRDefault="00AD6F6E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44D3F"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707DA" w:rsidRPr="00374902" w:rsidRDefault="006707DA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6707DA" w:rsidRPr="00374902" w:rsidRDefault="006707DA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7DA" w:rsidRPr="00374902" w:rsidRDefault="006707DA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6707DA" w:rsidRPr="00374902" w:rsidRDefault="00AD6F6E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44D3F"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74902" w:rsidRDefault="00374902" w:rsidP="0038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C07" w:rsidRPr="00374902" w:rsidRDefault="00380C07" w:rsidP="0038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«Жизнь дана для того, чтобы жить» </w:t>
            </w:r>
          </w:p>
          <w:p w:rsidR="00380C07" w:rsidRPr="00374902" w:rsidRDefault="00380C07" w:rsidP="0038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7DA" w:rsidRPr="00374902" w:rsidRDefault="00380C07" w:rsidP="0038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922" w:type="dxa"/>
          </w:tcPr>
          <w:p w:rsidR="006707DA" w:rsidRPr="00374902" w:rsidRDefault="00644D3F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374902" w:rsidRDefault="00374902" w:rsidP="0038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C07" w:rsidRPr="00374902" w:rsidRDefault="00380C07" w:rsidP="00380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«Назовите десять самых необходимых книг в жизни человека»</w:t>
            </w:r>
          </w:p>
          <w:p w:rsidR="006707DA" w:rsidRPr="00374902" w:rsidRDefault="00380C07" w:rsidP="00380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2812" w:type="dxa"/>
          </w:tcPr>
          <w:p w:rsidR="006707DA" w:rsidRPr="00374902" w:rsidRDefault="00644D3F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374902" w:rsidRDefault="00374902" w:rsidP="0038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C07" w:rsidRPr="00374902" w:rsidRDefault="00380C07" w:rsidP="00380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«Мужество нельзя победить» </w:t>
            </w:r>
            <w:r w:rsidR="00374902"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к 115 Э</w:t>
            </w:r>
            <w:r w:rsidR="00374902"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Хемингуэя</w:t>
            </w: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0C07" w:rsidRPr="00374902" w:rsidRDefault="00380C07" w:rsidP="00380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7DA" w:rsidRPr="00374902" w:rsidRDefault="00380C07" w:rsidP="00380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выставка-информация</w:t>
            </w:r>
          </w:p>
        </w:tc>
        <w:tc>
          <w:tcPr>
            <w:tcW w:w="2615" w:type="dxa"/>
          </w:tcPr>
          <w:p w:rsidR="006707DA" w:rsidRPr="00374902" w:rsidRDefault="00644D3F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374902" w:rsidRDefault="00374902" w:rsidP="00374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7DA" w:rsidRPr="00374902" w:rsidRDefault="002D43F0" w:rsidP="0037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«Серафим </w:t>
            </w:r>
            <w:proofErr w:type="spellStart"/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Саровский</w:t>
            </w:r>
            <w:proofErr w:type="spellEnd"/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»                                                    к 260-л со д</w:t>
            </w:r>
            <w:r w:rsidR="00374902"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374902"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 xml:space="preserve">             час интересного  разговора</w:t>
            </w:r>
          </w:p>
        </w:tc>
        <w:tc>
          <w:tcPr>
            <w:tcW w:w="1776" w:type="dxa"/>
          </w:tcPr>
          <w:p w:rsidR="006707DA" w:rsidRPr="00374902" w:rsidRDefault="00644D3F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374902" w:rsidRDefault="00374902" w:rsidP="006B5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7DA" w:rsidRPr="00374902" w:rsidRDefault="002D43F0" w:rsidP="006B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«Молодым быть Здорово!»</w:t>
            </w: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 xml:space="preserve"> встреча-диалог</w:t>
            </w:r>
          </w:p>
        </w:tc>
        <w:tc>
          <w:tcPr>
            <w:tcW w:w="1558" w:type="dxa"/>
          </w:tcPr>
          <w:p w:rsidR="006707DA" w:rsidRPr="00374902" w:rsidRDefault="00644D3F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460CB0" w:rsidTr="005D32E0">
        <w:tc>
          <w:tcPr>
            <w:tcW w:w="1668" w:type="dxa"/>
          </w:tcPr>
          <w:p w:rsidR="006707DA" w:rsidRPr="00374902" w:rsidRDefault="00AD6F6E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44D3F"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707DA" w:rsidRPr="00374902" w:rsidRDefault="006707DA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6707DA" w:rsidRPr="00374902" w:rsidRDefault="006707DA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7DA" w:rsidRPr="00374902" w:rsidRDefault="006707DA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6707DA" w:rsidRPr="00374902" w:rsidRDefault="006707DA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44D3F"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80C07" w:rsidRPr="00374902" w:rsidRDefault="00380C07" w:rsidP="0038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«Пока все дома </w:t>
            </w:r>
            <w:proofErr w:type="gramStart"/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End"/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…                         Моя домашняя библиотека»</w:t>
            </w:r>
          </w:p>
          <w:p w:rsidR="00380C07" w:rsidRPr="00374902" w:rsidRDefault="00380C07" w:rsidP="00380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беседа – знакомство с читателем за чашкой чая</w:t>
            </w:r>
          </w:p>
          <w:p w:rsidR="00380C07" w:rsidRPr="00374902" w:rsidRDefault="00380C07" w:rsidP="00380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6707DA" w:rsidRPr="00374902" w:rsidRDefault="00AD6F6E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44D3F"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4B2E09" w:rsidRPr="00374902" w:rsidRDefault="004B2E09" w:rsidP="009F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«Самородок алтайской земли»                                                  к 90-л.</w:t>
            </w:r>
            <w:r w:rsidR="00374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В. Шукшина</w:t>
            </w: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2E09" w:rsidRPr="00374902" w:rsidRDefault="004B2E09" w:rsidP="009F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7DA" w:rsidRPr="00374902" w:rsidRDefault="004B2E09" w:rsidP="009F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выставка-портрет</w:t>
            </w:r>
          </w:p>
        </w:tc>
        <w:tc>
          <w:tcPr>
            <w:tcW w:w="2812" w:type="dxa"/>
          </w:tcPr>
          <w:p w:rsidR="006707DA" w:rsidRPr="00374902" w:rsidRDefault="00AD6F6E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44D3F"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707DA" w:rsidRPr="00374902" w:rsidRDefault="004B2E09" w:rsidP="0058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«Любил жизнь с болью за живых»                     </w:t>
            </w:r>
            <w:r w:rsidR="00374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 90-л В. Шукшина</w:t>
            </w: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час интересного сообщения с просмотром фрагментов </w:t>
            </w:r>
            <w:proofErr w:type="gramStart"/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374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545" w:rsidRPr="0037490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DC10CE" w:rsidRPr="00374902" w:rsidRDefault="00DC10CE" w:rsidP="0058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6707DA" w:rsidRPr="00374902" w:rsidRDefault="00AD6F6E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44D3F"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6707DA" w:rsidRPr="00374902" w:rsidRDefault="004B2E09" w:rsidP="002D4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«Уходили в поход партизаны…»                 </w:t>
            </w:r>
            <w:r w:rsidR="00374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="003749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Дню партизан и подпольщиков</w:t>
            </w: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</w:t>
            </w:r>
            <w:r w:rsidR="002D43F0" w:rsidRPr="00374902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1776" w:type="dxa"/>
          </w:tcPr>
          <w:p w:rsidR="006707DA" w:rsidRPr="00374902" w:rsidRDefault="00644D3F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558" w:type="dxa"/>
          </w:tcPr>
          <w:p w:rsidR="006707DA" w:rsidRPr="00374902" w:rsidRDefault="00644D3F" w:rsidP="006707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6707DA" w:rsidRPr="00374902" w:rsidRDefault="006707DA" w:rsidP="0067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90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</w:tr>
    </w:tbl>
    <w:p w:rsidR="0041649D" w:rsidRDefault="006707DA" w:rsidP="00D34EFC">
      <w:pPr>
        <w:rPr>
          <w:rFonts w:ascii="Times New Roman" w:hAnsi="Times New Roman" w:cs="Times New Roman"/>
          <w:i/>
          <w:sz w:val="36"/>
          <w:szCs w:val="36"/>
        </w:rPr>
      </w:pPr>
      <w:r w:rsidRPr="006707D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AD6F6E">
        <w:rPr>
          <w:rFonts w:ascii="Times New Roman" w:hAnsi="Times New Roman" w:cs="Times New Roman"/>
          <w:i/>
          <w:sz w:val="36"/>
          <w:szCs w:val="36"/>
        </w:rPr>
        <w:t xml:space="preserve">В </w:t>
      </w:r>
      <w:r w:rsidR="00644D3F">
        <w:rPr>
          <w:rFonts w:ascii="Times New Roman" w:hAnsi="Times New Roman" w:cs="Times New Roman"/>
          <w:b/>
          <w:i/>
          <w:sz w:val="36"/>
          <w:szCs w:val="36"/>
        </w:rPr>
        <w:t>июль</w:t>
      </w:r>
      <w:r w:rsidR="006A6A06" w:rsidRPr="006707D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D34EFC" w:rsidRPr="006707DA">
        <w:rPr>
          <w:rFonts w:ascii="Times New Roman" w:hAnsi="Times New Roman" w:cs="Times New Roman"/>
          <w:i/>
          <w:sz w:val="36"/>
          <w:szCs w:val="36"/>
        </w:rPr>
        <w:t xml:space="preserve">Центральная </w:t>
      </w:r>
      <w:proofErr w:type="spellStart"/>
      <w:r w:rsidR="006546E7" w:rsidRPr="006707DA">
        <w:rPr>
          <w:rFonts w:ascii="Times New Roman" w:hAnsi="Times New Roman" w:cs="Times New Roman"/>
          <w:i/>
          <w:sz w:val="36"/>
          <w:szCs w:val="36"/>
        </w:rPr>
        <w:t>м</w:t>
      </w:r>
      <w:r w:rsidR="00D34EFC" w:rsidRPr="006707DA">
        <w:rPr>
          <w:rFonts w:ascii="Times New Roman" w:hAnsi="Times New Roman" w:cs="Times New Roman"/>
          <w:i/>
          <w:sz w:val="36"/>
          <w:szCs w:val="36"/>
        </w:rPr>
        <w:t>ежпоселенческая</w:t>
      </w:r>
      <w:proofErr w:type="spellEnd"/>
      <w:r w:rsidR="00D34EFC" w:rsidRPr="006707DA">
        <w:rPr>
          <w:rFonts w:ascii="Times New Roman" w:hAnsi="Times New Roman" w:cs="Times New Roman"/>
          <w:i/>
          <w:sz w:val="36"/>
          <w:szCs w:val="36"/>
        </w:rPr>
        <w:t xml:space="preserve"> библиотека приглашает на следующие</w:t>
      </w:r>
      <w:r>
        <w:rPr>
          <w:rFonts w:ascii="Times New Roman" w:hAnsi="Times New Roman" w:cs="Times New Roman"/>
          <w:i/>
          <w:sz w:val="36"/>
          <w:szCs w:val="36"/>
        </w:rPr>
        <w:t xml:space="preserve"> мероприятия:</w:t>
      </w:r>
    </w:p>
    <w:sectPr w:rsidR="0041649D" w:rsidSect="006707DA">
      <w:pgSz w:w="16838" w:h="11906" w:orient="landscape"/>
      <w:pgMar w:top="426" w:right="536" w:bottom="85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EFC"/>
    <w:rsid w:val="0001754C"/>
    <w:rsid w:val="00026B59"/>
    <w:rsid w:val="00032CF7"/>
    <w:rsid w:val="0005162D"/>
    <w:rsid w:val="00056350"/>
    <w:rsid w:val="000569D3"/>
    <w:rsid w:val="000959A2"/>
    <w:rsid w:val="000F01BE"/>
    <w:rsid w:val="001159A7"/>
    <w:rsid w:val="001240D7"/>
    <w:rsid w:val="001A2B0A"/>
    <w:rsid w:val="001D1E9B"/>
    <w:rsid w:val="001D2E28"/>
    <w:rsid w:val="001D78FB"/>
    <w:rsid w:val="001E3CB6"/>
    <w:rsid w:val="001E69C9"/>
    <w:rsid w:val="001F0A9D"/>
    <w:rsid w:val="0022519D"/>
    <w:rsid w:val="0022641B"/>
    <w:rsid w:val="00233EB3"/>
    <w:rsid w:val="002621C3"/>
    <w:rsid w:val="002652A7"/>
    <w:rsid w:val="00273B96"/>
    <w:rsid w:val="0029466B"/>
    <w:rsid w:val="002B00A5"/>
    <w:rsid w:val="002B2331"/>
    <w:rsid w:val="002D43F0"/>
    <w:rsid w:val="002E0A42"/>
    <w:rsid w:val="002E1BFF"/>
    <w:rsid w:val="0032711A"/>
    <w:rsid w:val="003331DD"/>
    <w:rsid w:val="00340F89"/>
    <w:rsid w:val="00374902"/>
    <w:rsid w:val="00380C07"/>
    <w:rsid w:val="003840E3"/>
    <w:rsid w:val="003A0427"/>
    <w:rsid w:val="003A5078"/>
    <w:rsid w:val="003B68E0"/>
    <w:rsid w:val="003F77CA"/>
    <w:rsid w:val="0041649D"/>
    <w:rsid w:val="00460CB0"/>
    <w:rsid w:val="004728CE"/>
    <w:rsid w:val="004B2E09"/>
    <w:rsid w:val="004C4B57"/>
    <w:rsid w:val="004E12B7"/>
    <w:rsid w:val="004E2104"/>
    <w:rsid w:val="005603FD"/>
    <w:rsid w:val="00580545"/>
    <w:rsid w:val="005B7B1D"/>
    <w:rsid w:val="005D32E0"/>
    <w:rsid w:val="00625593"/>
    <w:rsid w:val="00644D3F"/>
    <w:rsid w:val="006546E7"/>
    <w:rsid w:val="006707DA"/>
    <w:rsid w:val="00694AB1"/>
    <w:rsid w:val="006A6A06"/>
    <w:rsid w:val="006B0484"/>
    <w:rsid w:val="006B59CE"/>
    <w:rsid w:val="006D24BA"/>
    <w:rsid w:val="006D7227"/>
    <w:rsid w:val="0071791E"/>
    <w:rsid w:val="00732A24"/>
    <w:rsid w:val="00762756"/>
    <w:rsid w:val="00785AE1"/>
    <w:rsid w:val="007D59AC"/>
    <w:rsid w:val="007E4CFB"/>
    <w:rsid w:val="00812581"/>
    <w:rsid w:val="00834661"/>
    <w:rsid w:val="00837E01"/>
    <w:rsid w:val="00850855"/>
    <w:rsid w:val="00851E05"/>
    <w:rsid w:val="008D0E78"/>
    <w:rsid w:val="008D39A5"/>
    <w:rsid w:val="008D4904"/>
    <w:rsid w:val="008D6C7E"/>
    <w:rsid w:val="00902693"/>
    <w:rsid w:val="00930645"/>
    <w:rsid w:val="00932816"/>
    <w:rsid w:val="00962447"/>
    <w:rsid w:val="00986773"/>
    <w:rsid w:val="00987634"/>
    <w:rsid w:val="009F11DA"/>
    <w:rsid w:val="009F755F"/>
    <w:rsid w:val="00A0549A"/>
    <w:rsid w:val="00A57114"/>
    <w:rsid w:val="00AD6F6E"/>
    <w:rsid w:val="00B51951"/>
    <w:rsid w:val="00B95384"/>
    <w:rsid w:val="00BA3331"/>
    <w:rsid w:val="00BD4080"/>
    <w:rsid w:val="00BD6D5D"/>
    <w:rsid w:val="00C26800"/>
    <w:rsid w:val="00C61B02"/>
    <w:rsid w:val="00CB2778"/>
    <w:rsid w:val="00CD084E"/>
    <w:rsid w:val="00CD5DE4"/>
    <w:rsid w:val="00CE7260"/>
    <w:rsid w:val="00D34EFC"/>
    <w:rsid w:val="00D93A41"/>
    <w:rsid w:val="00DC10CE"/>
    <w:rsid w:val="00E51948"/>
    <w:rsid w:val="00E541FF"/>
    <w:rsid w:val="00E63E66"/>
    <w:rsid w:val="00E837EE"/>
    <w:rsid w:val="00EB2CC1"/>
    <w:rsid w:val="00EC4767"/>
    <w:rsid w:val="00ED2E7F"/>
    <w:rsid w:val="00F06B57"/>
    <w:rsid w:val="00F375F3"/>
    <w:rsid w:val="00F871CA"/>
    <w:rsid w:val="00F958B8"/>
    <w:rsid w:val="00FA2C0D"/>
    <w:rsid w:val="00FA7E1F"/>
    <w:rsid w:val="00FE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75F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A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68E0"/>
    <w:rPr>
      <w:b/>
      <w:bCs/>
    </w:rPr>
  </w:style>
  <w:style w:type="paragraph" w:styleId="a7">
    <w:name w:val="No Spacing"/>
    <w:uiPriority w:val="1"/>
    <w:qFormat/>
    <w:rsid w:val="006707D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B2CC1"/>
    <w:pPr>
      <w:spacing w:before="20" w:after="2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Shef</cp:lastModifiedBy>
  <cp:revision>58</cp:revision>
  <cp:lastPrinted>2019-06-27T06:46:00Z</cp:lastPrinted>
  <dcterms:created xsi:type="dcterms:W3CDTF">2018-04-24T11:19:00Z</dcterms:created>
  <dcterms:modified xsi:type="dcterms:W3CDTF">2019-06-27T06:47:00Z</dcterms:modified>
</cp:coreProperties>
</file>